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1" w:rsidRPr="00BF3C13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02DD1" w:rsidRPr="000741BA" w:rsidRDefault="00702DD1" w:rsidP="00702DD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9A0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702DD1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іноземна мова (англійська)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A12F1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702DD1" w:rsidRPr="00BF3C13" w:rsidRDefault="00702DD1" w:rsidP="00702DD1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DF79A0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12F15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79A0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А-1</w:t>
      </w:r>
    </w:p>
    <w:p w:rsidR="00702DD1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702DD1" w:rsidRPr="00BF3C13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702DD1" w:rsidRPr="002A32F4" w:rsidTr="00F45BCB">
        <w:trPr>
          <w:cantSplit/>
          <w:trHeight w:val="414"/>
        </w:trPr>
        <w:tc>
          <w:tcPr>
            <w:tcW w:w="1151" w:type="dxa"/>
            <w:vMerge w:val="restart"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02DD1" w:rsidRPr="002A32F4" w:rsidTr="00F45BCB">
        <w:trPr>
          <w:cantSplit/>
          <w:trHeight w:hRule="exact" w:val="450"/>
        </w:trPr>
        <w:tc>
          <w:tcPr>
            <w:tcW w:w="1151" w:type="dxa"/>
            <w:vMerge/>
          </w:tcPr>
          <w:p w:rsidR="00702DD1" w:rsidRPr="002A32F4" w:rsidRDefault="00702DD1" w:rsidP="00F45BCB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702DD1" w:rsidRPr="002A32F4" w:rsidRDefault="00702DD1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D1" w:rsidRPr="002A32F4" w:rsidTr="00F45BCB">
        <w:trPr>
          <w:trHeight w:hRule="exact" w:val="284"/>
        </w:trPr>
        <w:tc>
          <w:tcPr>
            <w:tcW w:w="1151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702DD1" w:rsidRPr="002A32F4" w:rsidRDefault="00702DD1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Тетяна Петрівна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Вольська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Марія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Петрівна</w:t>
            </w:r>
            <w:proofErr w:type="spellEnd"/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Вульчин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Маріанна Михайлівна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Василинюк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Ілона Вікторівна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Галярник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Петрович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Гнатюк Леся Миколаївна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Голіней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Маріанна Олегівна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Грама Ірина Василівна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Pr="002A32F4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Дмитрів Марія Василівна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A0B48" w:rsidRPr="002A32F4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Дубина Марія Іванівна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Павлівна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Кецман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Ольга Богданівна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Кіфор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Степанівна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Кіщук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Кушнір Леся Степанівна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Мартинюк Ольга Василівна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Петях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Ремська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Іванна Богданівна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Сахро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Петрівна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Слижук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Ігорівна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Стефінін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Василівна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Твердохліб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Фіголь</w:t>
            </w:r>
            <w:proofErr w:type="spellEnd"/>
            <w:r w:rsidRPr="009A0B48">
              <w:rPr>
                <w:rFonts w:ascii="Times New Roman" w:hAnsi="Times New Roman" w:cs="Times New Roman"/>
                <w:sz w:val="28"/>
                <w:szCs w:val="28"/>
              </w:rPr>
              <w:t xml:space="preserve"> Юліана Романівна</w:t>
            </w:r>
            <w:r w:rsidRPr="009A0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7" w:type="dxa"/>
          </w:tcPr>
          <w:p w:rsidR="009A0B48" w:rsidRPr="009A0B48" w:rsidRDefault="009A0B48" w:rsidP="00F657F7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A0B48">
              <w:rPr>
                <w:rFonts w:ascii="Times New Roman" w:hAnsi="Times New Roman" w:cs="Times New Roman"/>
                <w:sz w:val="28"/>
                <w:szCs w:val="28"/>
              </w:rPr>
              <w:t>Винник Анастасія Андріївна</w:t>
            </w: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7" w:type="dxa"/>
          </w:tcPr>
          <w:p w:rsidR="009A0B48" w:rsidRPr="009A0B48" w:rsidRDefault="009A0B48" w:rsidP="0093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48" w:rsidRPr="002A32F4" w:rsidTr="00F45BCB">
        <w:trPr>
          <w:trHeight w:hRule="exact" w:val="284"/>
        </w:trPr>
        <w:tc>
          <w:tcPr>
            <w:tcW w:w="1151" w:type="dxa"/>
          </w:tcPr>
          <w:p w:rsidR="009A0B48" w:rsidRDefault="009A0B48" w:rsidP="00F45BCB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7" w:type="dxa"/>
          </w:tcPr>
          <w:p w:rsidR="009A0B48" w:rsidRPr="00A12F15" w:rsidRDefault="009A0B48" w:rsidP="00934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DD1" w:rsidRPr="00CA5B42" w:rsidRDefault="00702DD1" w:rsidP="00702DD1">
      <w:pPr>
        <w:rPr>
          <w:rFonts w:ascii="Times New Roman" w:hAnsi="Times New Roman" w:cs="Times New Roman"/>
          <w:b/>
          <w:sz w:val="28"/>
          <w:szCs w:val="28"/>
        </w:rPr>
      </w:pPr>
    </w:p>
    <w:sectPr w:rsidR="00702DD1" w:rsidRPr="00CA5B42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DD1"/>
    <w:rsid w:val="002820F1"/>
    <w:rsid w:val="002B46A5"/>
    <w:rsid w:val="00702DD1"/>
    <w:rsid w:val="00863F44"/>
    <w:rsid w:val="009A0B48"/>
    <w:rsid w:val="00A12F15"/>
    <w:rsid w:val="00AA5BA4"/>
    <w:rsid w:val="00BD7416"/>
    <w:rsid w:val="00DF79A0"/>
    <w:rsid w:val="00E3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2018-07-18T06:35:00Z</dcterms:created>
  <dcterms:modified xsi:type="dcterms:W3CDTF">2018-07-18T09:28:00Z</dcterms:modified>
</cp:coreProperties>
</file>